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9" w:rsidRDefault="00885799" w:rsidP="00885799">
      <w:pPr>
        <w:pStyle w:val="msonormalcxspmiddle"/>
        <w:jc w:val="center"/>
      </w:pPr>
      <w:r>
        <w:t>СВЕДЕНИЯ</w:t>
      </w:r>
    </w:p>
    <w:p w:rsidR="00885799" w:rsidRDefault="00885799" w:rsidP="00885799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275"/>
        <w:gridCol w:w="1134"/>
        <w:gridCol w:w="1134"/>
      </w:tblGrid>
      <w:tr w:rsidR="00885799" w:rsidTr="00A365B9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8B62CC">
              <w:rPr>
                <w:sz w:val="20"/>
                <w:szCs w:val="20"/>
              </w:rPr>
              <w:t>ированный</w:t>
            </w:r>
            <w:r w:rsidR="008B62CC">
              <w:rPr>
                <w:sz w:val="20"/>
                <w:szCs w:val="20"/>
              </w:rPr>
              <w:br/>
              <w:t xml:space="preserve">годовой </w:t>
            </w:r>
            <w:r w:rsidR="008B62CC">
              <w:rPr>
                <w:sz w:val="20"/>
                <w:szCs w:val="20"/>
              </w:rPr>
              <w:br/>
              <w:t>доход за</w:t>
            </w:r>
            <w:r w:rsidR="008B62CC">
              <w:rPr>
                <w:sz w:val="20"/>
                <w:szCs w:val="20"/>
              </w:rPr>
              <w:br/>
              <w:t>2015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885799" w:rsidTr="00A365B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885799" w:rsidTr="00A365B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hyperlink r:id="rId5" w:anchor="Par130" w:history="1">
              <w:r>
                <w:rPr>
                  <w:rStyle w:val="a3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hyperlink r:id="rId6" w:anchor="Par132" w:history="1">
              <w:r>
                <w:rPr>
                  <w:rStyle w:val="a3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85799" w:rsidRPr="00FA5060" w:rsidTr="00A365B9">
        <w:trPr>
          <w:trHeight w:val="3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1C1E38" w:rsidRDefault="00885799" w:rsidP="00A365B9">
            <w:pPr>
              <w:pStyle w:val="msonormalcxspmiddle"/>
            </w:pPr>
            <w:r>
              <w:t>Кириллов</w:t>
            </w:r>
            <w:r w:rsidR="00A365B9">
              <w:t xml:space="preserve"> </w:t>
            </w:r>
            <w:r w:rsidRPr="001C1E38">
              <w:t>Валерий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1C1E38" w:rsidRDefault="00885799" w:rsidP="008E3F08">
            <w:pPr>
              <w:pStyle w:val="msonormalcxspmiddle"/>
            </w:pPr>
            <w:r w:rsidRPr="001C1E38"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A365B9">
            <w:pPr>
              <w:pStyle w:val="msonormalcxspmiddle"/>
              <w:jc w:val="center"/>
            </w:pPr>
            <w: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8579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A5060">
              <w:rPr>
                <w:sz w:val="22"/>
                <w:szCs w:val="22"/>
              </w:rPr>
              <w:t>Земельные участки</w:t>
            </w:r>
          </w:p>
          <w:p w:rsidR="00A365B9" w:rsidRDefault="00A365B9" w:rsidP="00885799">
            <w:pPr>
              <w:pStyle w:val="msonormalcxspmiddle"/>
              <w:spacing w:before="0" w:beforeAutospacing="0" w:after="0" w:afterAutospacing="0"/>
            </w:pPr>
          </w:p>
          <w:p w:rsidR="00885799" w:rsidRPr="00FA5060" w:rsidRDefault="00885799" w:rsidP="00885799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 xml:space="preserve">жилой дом 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2000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67,1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ММ34502</w:t>
            </w: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C5C79">
              <w:rPr>
                <w:sz w:val="22"/>
                <w:szCs w:val="22"/>
              </w:rPr>
              <w:t>ГАЗ</w:t>
            </w:r>
            <w:r w:rsidRPr="008857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53Б</w:t>
            </w:r>
          </w:p>
          <w:p w:rsidR="00A365B9" w:rsidRPr="0088579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t xml:space="preserve">Лодка гребная </w:t>
            </w:r>
            <w:proofErr w:type="spellStart"/>
            <w:r>
              <w:t>Гелла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 w:rsidRPr="005C5C79">
              <w:rPr>
                <w:sz w:val="22"/>
                <w:szCs w:val="22"/>
              </w:rPr>
              <w:t>-</w:t>
            </w:r>
          </w:p>
          <w:p w:rsidR="00885799" w:rsidRPr="005C5C7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  <w:p w:rsidR="00A365B9" w:rsidRDefault="00A365B9" w:rsidP="00885799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365B9" w:rsidRDefault="00A365B9" w:rsidP="00A365B9">
            <w:pPr>
              <w:pStyle w:val="msonormalcxspmiddle"/>
              <w:jc w:val="center"/>
              <w:rPr>
                <w:sz w:val="22"/>
                <w:szCs w:val="22"/>
              </w:rPr>
            </w:pPr>
          </w:p>
          <w:p w:rsidR="00885799" w:rsidRPr="005C5C79" w:rsidRDefault="00885799" w:rsidP="00A365B9">
            <w:pPr>
              <w:pStyle w:val="msonormalcxspmiddle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  <w:p w:rsidR="00885799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  <w:p w:rsidR="00885799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  <w:p w:rsidR="00885799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885799" w:rsidTr="00A365B9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A365B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85799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Земельные участки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 xml:space="preserve">жилой дом 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2000</w:t>
            </w:r>
          </w:p>
          <w:p w:rsidR="00885799" w:rsidRP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2000</w:t>
            </w:r>
          </w:p>
          <w:p w:rsidR="00885799" w:rsidRP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885799" w:rsidRP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885799" w:rsidRP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</w:tc>
      </w:tr>
      <w:tr w:rsidR="00885799" w:rsidRPr="00967EDD" w:rsidTr="00A365B9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</w:t>
            </w:r>
            <w:r w:rsidR="008B62CC">
              <w:rPr>
                <w:sz w:val="20"/>
                <w:szCs w:val="20"/>
              </w:rPr>
              <w:t>овершеннолетний</w:t>
            </w:r>
            <w:r w:rsidR="008B62CC">
              <w:rPr>
                <w:sz w:val="20"/>
                <w:szCs w:val="20"/>
              </w:rPr>
              <w:br/>
              <w:t>ребенок (</w:t>
            </w:r>
            <w:r>
              <w:rPr>
                <w:sz w:val="20"/>
                <w:szCs w:val="20"/>
              </w:rPr>
              <w:t xml:space="preserve"> дочь)      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967EDD" w:rsidRDefault="00885799" w:rsidP="00885799">
            <w:pPr>
              <w:pStyle w:val="msonormalcxspmiddle"/>
            </w:pPr>
            <w:r>
              <w:t xml:space="preserve">          </w:t>
            </w:r>
            <w:r w:rsidRPr="00885799">
              <w:t>0</w:t>
            </w:r>
          </w:p>
          <w:p w:rsidR="00885799" w:rsidRPr="00885799" w:rsidRDefault="00885799" w:rsidP="00885799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85799">
            <w:pPr>
              <w:pStyle w:val="msonormalcxspmiddle"/>
            </w:pPr>
            <w:r>
              <w:t xml:space="preserve">          </w:t>
            </w:r>
            <w:r w:rsidRPr="00885799">
              <w:t>-</w:t>
            </w:r>
          </w:p>
          <w:p w:rsidR="00885799" w:rsidRPr="00885799" w:rsidRDefault="00885799" w:rsidP="00885799">
            <w:pPr>
              <w:pStyle w:val="msonormalcxspmidd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8579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8579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8579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       </w:t>
            </w:r>
            <w:r w:rsidRPr="00885799">
              <w:rPr>
                <w:sz w:val="22"/>
                <w:szCs w:val="22"/>
              </w:rPr>
              <w:t>-</w:t>
            </w:r>
          </w:p>
          <w:p w:rsidR="00885799" w:rsidRPr="00885799" w:rsidRDefault="00885799" w:rsidP="00885799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8579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      </w:t>
            </w:r>
            <w:r w:rsidRPr="00885799">
              <w:rPr>
                <w:sz w:val="22"/>
                <w:szCs w:val="22"/>
              </w:rPr>
              <w:t>-</w:t>
            </w:r>
          </w:p>
          <w:p w:rsidR="00885799" w:rsidRPr="00885799" w:rsidRDefault="00885799" w:rsidP="00885799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 w:rsidRPr="00967EDD">
              <w:rPr>
                <w:sz w:val="22"/>
                <w:szCs w:val="22"/>
              </w:rPr>
              <w:t>-</w:t>
            </w:r>
          </w:p>
          <w:p w:rsidR="00885799" w:rsidRP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85799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885799" w:rsidRDefault="00885799" w:rsidP="00885799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-</w:t>
            </w:r>
          </w:p>
        </w:tc>
      </w:tr>
    </w:tbl>
    <w:p w:rsidR="00790E2D" w:rsidRDefault="00790E2D" w:rsidP="00A91721">
      <w:pPr>
        <w:widowControl w:val="0"/>
        <w:autoSpaceDE w:val="0"/>
        <w:autoSpaceDN w:val="0"/>
        <w:adjustRightInd w:val="0"/>
      </w:pPr>
    </w:p>
    <w:sectPr w:rsidR="00790E2D" w:rsidSect="008857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799"/>
    <w:rsid w:val="00531623"/>
    <w:rsid w:val="00691DBE"/>
    <w:rsid w:val="00790E2D"/>
    <w:rsid w:val="00885799"/>
    <w:rsid w:val="008B62CC"/>
    <w:rsid w:val="00A365B9"/>
    <w:rsid w:val="00A91721"/>
    <w:rsid w:val="00B40E02"/>
    <w:rsid w:val="00E77397"/>
    <w:rsid w:val="00E9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857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85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1499</Characters>
  <Application>Microsoft Office Word</Application>
  <DocSecurity>0</DocSecurity>
  <Lines>12</Lines>
  <Paragraphs>3</Paragraphs>
  <ScaleCrop>false</ScaleCrop>
  <Company>DG Win&amp;Soft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2016-05-03T11:01:00Z</dcterms:created>
  <dcterms:modified xsi:type="dcterms:W3CDTF">2016-05-11T10:23:00Z</dcterms:modified>
</cp:coreProperties>
</file>